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2015 / 2016 ÖĞRETİM YILI </w:t>
      </w:r>
      <w:r w:rsidR="00557FF0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3825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1"/>
        <w:gridCol w:w="1075"/>
        <w:gridCol w:w="2874"/>
        <w:gridCol w:w="3209"/>
      </w:tblGrid>
      <w:tr w:rsidR="000E062E" w:rsidRPr="000E062E" w:rsidTr="00CD3445">
        <w:trPr>
          <w:trHeight w:val="227"/>
          <w:jc w:val="center"/>
        </w:trPr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Yönetimi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IV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44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UygII</w:t>
            </w:r>
          </w:p>
        </w:tc>
        <w:tc>
          <w:tcPr>
            <w:tcW w:w="20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İmar Bilgisi ve Şehircilik.II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Kentsel Dönüşüm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995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44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D3445" w:rsidRPr="000E062E" w:rsidRDefault="00CD3445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ve inovasyon</w:t>
            </w:r>
          </w:p>
        </w:tc>
        <w:tc>
          <w:tcPr>
            <w:tcW w:w="20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Harita Yapımı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“(M.Orak)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A.İ.I.T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‘’(Prof.Dr.F.Kara)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44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D3445" w:rsidRPr="000E062E" w:rsidRDefault="00CD3445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20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Aplikasyon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II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CBS’ ye Giriş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44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D3445" w:rsidRPr="000E062E" w:rsidRDefault="00CD3445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445" w:rsidRPr="000E062E" w:rsidTr="00CD3445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45" w:rsidRPr="000E062E" w:rsidRDefault="00CD3445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“(H. Özçam) (ED-2)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445" w:rsidRPr="000E062E" w:rsidRDefault="00CD3445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062E" w:rsidRPr="000E062E" w:rsidRDefault="000E062E" w:rsidP="000E0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lastRenderedPageBreak/>
        <w:t>T.C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557FF0" w:rsidRPr="000E062E" w:rsidRDefault="00557FF0" w:rsidP="0055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2015 / 2016 ÖĞRETİM YILI 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0E062E" w:rsidRPr="000E062E" w:rsidRDefault="00557FF0" w:rsidP="0055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0E062E" w:rsidRPr="000E062E">
        <w:rPr>
          <w:rFonts w:ascii="Times New Roman" w:eastAsia="Times New Roman" w:hAnsi="Times New Roman" w:cs="Times New Roman"/>
          <w:b/>
          <w:lang w:eastAsia="tr-TR"/>
        </w:rPr>
        <w:t>(II.ÖGRETİM)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3735" w:type="pct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943"/>
        <w:gridCol w:w="3181"/>
        <w:gridCol w:w="3001"/>
      </w:tblGrid>
      <w:tr w:rsidR="000E062E" w:rsidRPr="000E062E" w:rsidTr="004911E2">
        <w:trPr>
          <w:trHeight w:val="227"/>
          <w:jc w:val="center"/>
        </w:trPr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07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62E" w:rsidRPr="000E062E" w:rsidTr="004911E2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ve İnovasyon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A.İ.I.T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Yönetimi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‘’(Prof.Dr.Ö.O.Umar)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IV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0E062E" w:rsidRPr="000E062E" w:rsidTr="004911E2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Harita Yapımı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“(M.Orak)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0E062E" w:rsidRPr="000E062E" w:rsidTr="004911E2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UygII</w:t>
            </w: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İmar Bilgisi ve Şehircilik.II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Kentsel Dönüşüm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0E062E" w:rsidRPr="000E062E" w:rsidTr="004911E2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062E" w:rsidRPr="000E062E" w:rsidRDefault="000E062E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Aplikasyon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Kadastro Tekniği II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(ED-1)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CBS’ ye Giriş</w:t>
            </w:r>
          </w:p>
        </w:tc>
      </w:tr>
      <w:tr w:rsidR="000E062E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(ED-1)</w:t>
            </w:r>
          </w:p>
        </w:tc>
      </w:tr>
      <w:tr w:rsidR="004911E2" w:rsidRPr="000E062E" w:rsidTr="004911E2">
        <w:trPr>
          <w:cantSplit/>
          <w:trHeight w:val="227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911E2" w:rsidRPr="000E062E" w:rsidRDefault="004911E2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19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’’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311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“(H. Özçam) (ED-2)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- 22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E2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1E2" w:rsidRPr="000E062E" w:rsidRDefault="004911E2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557FF0" w:rsidRPr="000E062E" w:rsidRDefault="00557FF0" w:rsidP="0055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2015 / 2016 ÖĞRETİM YILI 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DÖNEMİ DERS PROGRAMI 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E062E">
        <w:rPr>
          <w:rFonts w:ascii="Times New Roman" w:eastAsia="Times New Roman" w:hAnsi="Times New Roman" w:cs="Times New Roman"/>
          <w:b/>
          <w:lang w:eastAsia="tr-TR"/>
        </w:rPr>
        <w:t xml:space="preserve"> (2014 Öncesi Müfredata tabi öğrenciler)</w:t>
      </w:r>
    </w:p>
    <w:p w:rsidR="000E062E" w:rsidRPr="000E062E" w:rsidRDefault="000E062E" w:rsidP="000E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3700" w:type="pct"/>
        <w:jc w:val="center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"/>
        <w:gridCol w:w="1075"/>
        <w:gridCol w:w="2874"/>
        <w:gridCol w:w="2953"/>
      </w:tblGrid>
      <w:tr w:rsidR="000E062E" w:rsidRPr="000E062E" w:rsidTr="00311DA9">
        <w:trPr>
          <w:trHeight w:val="227"/>
          <w:jc w:val="center"/>
        </w:trPr>
        <w:tc>
          <w:tcPr>
            <w:tcW w:w="4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Harita-II</w:t>
            </w:r>
          </w:p>
          <w:p w:rsidR="000E062E" w:rsidRPr="000E062E" w:rsidRDefault="000E062E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3153" w:rsidRPr="000E062E" w:rsidRDefault="00E23153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İmar planı ve Uyg.I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99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‘’(Y.Z.Ölçücü) 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(D-</w:t>
            </w:r>
            <w:r w:rsidR="00DB43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Alet Bilgisi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‘’(Y.Z.Ölçücü) 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(D-</w:t>
            </w:r>
            <w:r w:rsidR="00DB43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Trigonometri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4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‘’(Y.Z.Ölçücü) 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(D-</w:t>
            </w:r>
            <w:r w:rsidR="00DB43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319"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45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3153" w:rsidRPr="000E062E" w:rsidRDefault="00E23153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5E4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5E4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5E4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17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Bilgisi II(Arazi Olç.II)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45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3153" w:rsidRPr="000E062E" w:rsidRDefault="00E23153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“(M.Orak) (D-8)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Y.Dil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“(M.Orak) (ED-2)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ve Uyg.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DB43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(D-</w:t>
            </w:r>
            <w:r w:rsidR="00DB43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45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3153" w:rsidRPr="000E062E" w:rsidRDefault="00E23153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17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Harita Çizimi </w:t>
            </w:r>
          </w:p>
        </w:tc>
        <w:tc>
          <w:tcPr>
            <w:tcW w:w="19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(ED-2)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5E4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ve Uyg.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1F5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(D-</w:t>
            </w:r>
            <w:r w:rsidR="001F5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45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3153" w:rsidRPr="000E062E" w:rsidRDefault="00E23153" w:rsidP="000E062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99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 ve Uyg.</w:t>
            </w:r>
          </w:p>
        </w:tc>
        <w:tc>
          <w:tcPr>
            <w:tcW w:w="19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Hukuk I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99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996B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(D-3)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Seçmeli Bilgi Tek. 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‘’(Y.Z.Ölçücü) (ED-2)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(D-3)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T.Dili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</w:p>
        </w:tc>
      </w:tr>
      <w:tr w:rsidR="00E23153" w:rsidRPr="000E062E" w:rsidTr="00311DA9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23153" w:rsidRPr="000E062E" w:rsidRDefault="00E23153" w:rsidP="000E06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53" w:rsidRPr="000E062E" w:rsidRDefault="00E23153" w:rsidP="0075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“(H. Özçam) (ED-2)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3153" w:rsidRPr="000E062E" w:rsidRDefault="00E23153" w:rsidP="00F403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62E">
              <w:rPr>
                <w:rFonts w:ascii="Times New Roman" w:eastAsia="Times New Roman" w:hAnsi="Times New Roman" w:cs="Times New Roman"/>
                <w:sz w:val="20"/>
                <w:szCs w:val="20"/>
              </w:rPr>
              <w:t>‘’(A.Erdoğan) (D-3)</w:t>
            </w:r>
          </w:p>
        </w:tc>
      </w:tr>
    </w:tbl>
    <w:p w:rsidR="000E062E" w:rsidRPr="000E062E" w:rsidRDefault="000E062E" w:rsidP="000E0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E062E" w:rsidRPr="000E062E" w:rsidRDefault="000E062E" w:rsidP="000E0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F39F3" w:rsidRDefault="002F39F3"/>
    <w:sectPr w:rsidR="002F39F3" w:rsidSect="000E06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C8"/>
    <w:rsid w:val="000171B0"/>
    <w:rsid w:val="000645B8"/>
    <w:rsid w:val="000E062E"/>
    <w:rsid w:val="001F561F"/>
    <w:rsid w:val="002F39F3"/>
    <w:rsid w:val="004911E2"/>
    <w:rsid w:val="00557FF0"/>
    <w:rsid w:val="0087124D"/>
    <w:rsid w:val="00996B57"/>
    <w:rsid w:val="00AD49C8"/>
    <w:rsid w:val="00C10AE0"/>
    <w:rsid w:val="00CD3445"/>
    <w:rsid w:val="00DB4319"/>
    <w:rsid w:val="00E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aerdogan</cp:lastModifiedBy>
  <cp:revision>12</cp:revision>
  <dcterms:created xsi:type="dcterms:W3CDTF">2016-02-02T08:43:00Z</dcterms:created>
  <dcterms:modified xsi:type="dcterms:W3CDTF">2016-02-17T11:45:00Z</dcterms:modified>
</cp:coreProperties>
</file>